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FCB97" w14:textId="77777777" w:rsidR="005C57BE" w:rsidRPr="006E4A85" w:rsidRDefault="005C57BE">
      <w:pPr>
        <w:pStyle w:val="Corpsdetexte"/>
        <w:jc w:val="left"/>
        <w:rPr>
          <w:rFonts w:ascii="CP" w:hAnsi="CP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6487"/>
        <w:gridCol w:w="3686"/>
      </w:tblGrid>
      <w:tr w:rsidR="00EF7D28" w:rsidRPr="006E4A85" w14:paraId="75CDD44E" w14:textId="77777777" w:rsidTr="00781C90">
        <w:tc>
          <w:tcPr>
            <w:tcW w:w="6487" w:type="dxa"/>
          </w:tcPr>
          <w:p w14:paraId="1CFE486B" w14:textId="50975FD6" w:rsidR="00EF7D28" w:rsidRPr="006E4A85" w:rsidRDefault="00EF7D28" w:rsidP="00781C90">
            <w:pPr>
              <w:tabs>
                <w:tab w:val="center" w:pos="4536"/>
                <w:tab w:val="right" w:pos="9072"/>
              </w:tabs>
              <w:rPr>
                <w:rFonts w:ascii="CP" w:hAnsi="CP"/>
                <w:i/>
                <w:sz w:val="20"/>
                <w:szCs w:val="20"/>
              </w:rPr>
            </w:pPr>
            <w:bookmarkStart w:id="0" w:name="_Hlk79579045"/>
          </w:p>
        </w:tc>
        <w:tc>
          <w:tcPr>
            <w:tcW w:w="3686" w:type="dxa"/>
          </w:tcPr>
          <w:p w14:paraId="1E8F2D69" w14:textId="10F3BD8B" w:rsidR="00EF7D28" w:rsidRPr="006E4A85" w:rsidRDefault="00EF7D28" w:rsidP="00781C90">
            <w:pPr>
              <w:tabs>
                <w:tab w:val="center" w:pos="4536"/>
                <w:tab w:val="right" w:pos="9072"/>
              </w:tabs>
              <w:rPr>
                <w:rFonts w:ascii="CP" w:hAnsi="CP"/>
                <w:i/>
                <w:sz w:val="20"/>
                <w:szCs w:val="20"/>
              </w:rPr>
            </w:pPr>
          </w:p>
        </w:tc>
      </w:tr>
    </w:tbl>
    <w:p w14:paraId="7456B942" w14:textId="40E6E881" w:rsidR="00EF7D28" w:rsidRPr="006E4A85" w:rsidRDefault="00EF7D28" w:rsidP="00EF7D28">
      <w:pPr>
        <w:rPr>
          <w:rFonts w:ascii="CP" w:hAnsi="CP"/>
        </w:rPr>
      </w:pPr>
    </w:p>
    <w:bookmarkEnd w:id="0"/>
    <w:p w14:paraId="3E0DFBCF" w14:textId="77777777" w:rsidR="00EF7D28" w:rsidRPr="006E4A85" w:rsidRDefault="00EF7D28" w:rsidP="00EF7D28">
      <w:pPr>
        <w:pStyle w:val="Corpsdetexte"/>
        <w:jc w:val="left"/>
        <w:rPr>
          <w:rFonts w:ascii="CP" w:hAnsi="CP"/>
        </w:rPr>
      </w:pPr>
    </w:p>
    <w:p w14:paraId="520738A9" w14:textId="77777777" w:rsidR="006E4A85" w:rsidRPr="00703821" w:rsidRDefault="006E4A85" w:rsidP="006E4A85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0"/>
          <w:szCs w:val="30"/>
        </w:rPr>
      </w:pPr>
    </w:p>
    <w:p w14:paraId="7A157B6A" w14:textId="77777777" w:rsidR="006E4A85" w:rsidRDefault="006E4A85" w:rsidP="006E4A85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2"/>
          <w:szCs w:val="32"/>
        </w:rPr>
      </w:pPr>
      <w:bookmarkStart w:id="1" w:name="_Hlk224732965"/>
      <w:r w:rsidRPr="0061207B">
        <w:rPr>
          <w:rFonts w:ascii="CP" w:eastAsia="Univers Condensed Light" w:hAnsi="CP" w:cs="Univers Condensed Light"/>
          <w:b/>
          <w:sz w:val="32"/>
          <w:szCs w:val="32"/>
        </w:rPr>
        <w:t xml:space="preserve">PRESTATIONS DE SERVICES DE LOGISTIQUE D’ŒUVRES D’ART ET PRESTATIONS ASSOCIEES DANS LE CADRE DE LEUR DÉMÉNAGEMENT VERS LE SITE DE RESERVES </w:t>
      </w:r>
    </w:p>
    <w:p w14:paraId="252C916A" w14:textId="77777777" w:rsidR="006E4A85" w:rsidRDefault="006E4A85" w:rsidP="006E4A85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2"/>
          <w:szCs w:val="32"/>
        </w:rPr>
      </w:pPr>
      <w:r w:rsidRPr="0061207B">
        <w:rPr>
          <w:rFonts w:ascii="CP" w:eastAsia="Univers Condensed Light" w:hAnsi="CP" w:cs="Univers Condensed Light"/>
          <w:b/>
          <w:sz w:val="32"/>
          <w:szCs w:val="32"/>
        </w:rPr>
        <w:t>EXTERNES DU CENTRE POMPIDOU</w:t>
      </w:r>
      <w:r w:rsidRPr="0061207B" w:rsidDel="009E13A6">
        <w:rPr>
          <w:rFonts w:ascii="CP" w:eastAsia="Univers Condensed Light" w:hAnsi="CP" w:cs="Univers Condensed Light"/>
          <w:b/>
          <w:sz w:val="32"/>
          <w:szCs w:val="32"/>
        </w:rPr>
        <w:t xml:space="preserve"> </w:t>
      </w:r>
    </w:p>
    <w:p w14:paraId="39D34562" w14:textId="77777777" w:rsidR="006E4A85" w:rsidRPr="0061207B" w:rsidRDefault="006E4A85" w:rsidP="006E4A85">
      <w:pPr>
        <w:pStyle w:val="Titr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2"/>
          <w:szCs w:val="32"/>
        </w:rPr>
      </w:pPr>
      <w:r w:rsidRPr="0061207B">
        <w:rPr>
          <w:rFonts w:ascii="CP" w:eastAsia="Univers Condensed Light" w:hAnsi="CP" w:cs="Univers Condensed Light"/>
          <w:b/>
          <w:sz w:val="32"/>
          <w:szCs w:val="32"/>
        </w:rPr>
        <w:t xml:space="preserve">FRANCILIEN A MASSY </w:t>
      </w:r>
    </w:p>
    <w:bookmarkEnd w:id="1"/>
    <w:p w14:paraId="79198B14" w14:textId="77777777" w:rsidR="006E4A85" w:rsidRPr="0061207B" w:rsidRDefault="006E4A85" w:rsidP="006E4A8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2"/>
          <w:szCs w:val="32"/>
        </w:rPr>
      </w:pPr>
    </w:p>
    <w:p w14:paraId="63F96D3C" w14:textId="15C3927D" w:rsidR="006E4A85" w:rsidRPr="0061207B" w:rsidRDefault="006E4A85" w:rsidP="006E4A8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2"/>
          <w:szCs w:val="32"/>
        </w:rPr>
      </w:pPr>
      <w:r w:rsidRPr="0061207B">
        <w:rPr>
          <w:rFonts w:ascii="CP" w:eastAsia="Univers Condensed Light" w:hAnsi="CP" w:cs="Univers Condensed Light"/>
          <w:b/>
          <w:sz w:val="32"/>
          <w:szCs w:val="32"/>
        </w:rPr>
        <w:t>ACCORD-CADRE ALLOTI N° 26-CP08-0</w:t>
      </w:r>
      <w:r w:rsidR="00314D59">
        <w:rPr>
          <w:rFonts w:ascii="CP" w:eastAsia="Univers Condensed Light" w:hAnsi="CP" w:cs="Univers Condensed Light"/>
          <w:b/>
          <w:sz w:val="32"/>
          <w:szCs w:val="32"/>
        </w:rPr>
        <w:t>86 087 ET</w:t>
      </w:r>
      <w:r w:rsidRPr="0061207B">
        <w:rPr>
          <w:rFonts w:ascii="CP" w:eastAsia="Univers Condensed Light" w:hAnsi="CP" w:cs="Univers Condensed Light"/>
          <w:b/>
          <w:sz w:val="32"/>
          <w:szCs w:val="32"/>
        </w:rPr>
        <w:t xml:space="preserve"> 0</w:t>
      </w:r>
      <w:r w:rsidR="00314D59">
        <w:rPr>
          <w:rFonts w:ascii="CP" w:eastAsia="Univers Condensed Light" w:hAnsi="CP" w:cs="Univers Condensed Light"/>
          <w:b/>
          <w:sz w:val="32"/>
          <w:szCs w:val="32"/>
        </w:rPr>
        <w:t>88</w:t>
      </w:r>
      <w:r w:rsidRPr="0061207B">
        <w:rPr>
          <w:rFonts w:ascii="CP" w:eastAsia="Univers Condensed Light" w:hAnsi="CP" w:cs="Univers Condensed Light"/>
          <w:b/>
          <w:sz w:val="32"/>
          <w:szCs w:val="32"/>
        </w:rPr>
        <w:t>-AC</w:t>
      </w:r>
    </w:p>
    <w:p w14:paraId="72E07115" w14:textId="77777777" w:rsidR="006E4A85" w:rsidRPr="0061207B" w:rsidRDefault="006E4A85" w:rsidP="006E4A8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2"/>
          <w:szCs w:val="32"/>
        </w:rPr>
      </w:pPr>
    </w:p>
    <w:p w14:paraId="275F2E1D" w14:textId="4EDDC9EB" w:rsidR="006E4A85" w:rsidRPr="0061207B" w:rsidRDefault="006E4A85" w:rsidP="006E4A8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2"/>
          <w:szCs w:val="32"/>
        </w:rPr>
      </w:pPr>
      <w:bookmarkStart w:id="2" w:name="_Hlk222762849"/>
      <w:r w:rsidRPr="0061207B">
        <w:rPr>
          <w:rFonts w:ascii="CP" w:eastAsia="Univers Condensed Light" w:hAnsi="CP" w:cs="Univers Condensed Light"/>
          <w:b/>
          <w:sz w:val="32"/>
          <w:szCs w:val="32"/>
        </w:rPr>
        <w:t>VAGUE N°</w:t>
      </w:r>
      <w:r w:rsidR="00314D59">
        <w:rPr>
          <w:rFonts w:ascii="CP" w:eastAsia="Univers Condensed Light" w:hAnsi="CP" w:cs="Univers Condensed Light"/>
          <w:b/>
          <w:sz w:val="32"/>
          <w:szCs w:val="32"/>
        </w:rPr>
        <w:t>2</w:t>
      </w:r>
      <w:r w:rsidRPr="0061207B">
        <w:rPr>
          <w:rFonts w:ascii="CP" w:eastAsia="Univers Condensed Light" w:hAnsi="CP" w:cs="Univers Condensed Light"/>
          <w:b/>
          <w:sz w:val="32"/>
          <w:szCs w:val="32"/>
        </w:rPr>
        <w:t xml:space="preserve"> | LOTS N° </w:t>
      </w:r>
      <w:r w:rsidR="00314D59">
        <w:rPr>
          <w:rFonts w:ascii="CP" w:eastAsia="Univers Condensed Light" w:hAnsi="CP" w:cs="Univers Condensed Light"/>
          <w:b/>
          <w:sz w:val="32"/>
          <w:szCs w:val="32"/>
        </w:rPr>
        <w:t>3, 4 ET 5</w:t>
      </w:r>
    </w:p>
    <w:bookmarkEnd w:id="2"/>
    <w:p w14:paraId="0978CF34" w14:textId="77777777" w:rsidR="006E4A85" w:rsidRPr="00703821" w:rsidRDefault="006E4A85" w:rsidP="006E4A8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2F2F2" w:themeFill="background1" w:themeFillShade="F2"/>
        <w:jc w:val="center"/>
        <w:rPr>
          <w:rFonts w:ascii="CP" w:eastAsia="Univers Condensed Light" w:hAnsi="CP" w:cs="Univers Condensed Light"/>
          <w:b/>
          <w:sz w:val="36"/>
          <w:szCs w:val="36"/>
        </w:rPr>
      </w:pPr>
    </w:p>
    <w:p w14:paraId="43240F29" w14:textId="00F93F19" w:rsidR="00EF7D28" w:rsidRPr="006E4A85" w:rsidRDefault="00EF7D28">
      <w:pPr>
        <w:pStyle w:val="Corpsdetexte"/>
        <w:jc w:val="left"/>
        <w:rPr>
          <w:rFonts w:ascii="CP" w:hAnsi="CP"/>
        </w:rPr>
      </w:pPr>
    </w:p>
    <w:p w14:paraId="74F64957" w14:textId="77777777" w:rsidR="00350D2D" w:rsidRPr="006E4A85" w:rsidRDefault="00350D2D">
      <w:pPr>
        <w:pStyle w:val="Corpsdetexte"/>
        <w:jc w:val="left"/>
        <w:rPr>
          <w:rFonts w:ascii="CP" w:hAnsi="CP"/>
        </w:rPr>
      </w:pPr>
    </w:p>
    <w:p w14:paraId="5A2213EE" w14:textId="77777777" w:rsidR="005C57BE" w:rsidRPr="006E4A85" w:rsidRDefault="00024199">
      <w:pPr>
        <w:jc w:val="center"/>
        <w:rPr>
          <w:rFonts w:ascii="CP" w:hAnsi="CP"/>
          <w:b/>
          <w:color w:val="0000FF"/>
          <w:sz w:val="28"/>
          <w:szCs w:val="28"/>
        </w:rPr>
      </w:pPr>
      <w:r w:rsidRPr="006E4A85">
        <w:rPr>
          <w:rFonts w:ascii="CP" w:hAnsi="CP"/>
          <w:b/>
          <w:color w:val="0000FF"/>
          <w:sz w:val="28"/>
          <w:szCs w:val="28"/>
        </w:rPr>
        <w:t xml:space="preserve">CADRE DE PRESENTATION DES </w:t>
      </w:r>
      <w:r w:rsidR="005C57BE" w:rsidRPr="006E4A85">
        <w:rPr>
          <w:rFonts w:ascii="CP" w:hAnsi="CP"/>
          <w:b/>
          <w:color w:val="0000FF"/>
          <w:sz w:val="28"/>
          <w:szCs w:val="28"/>
        </w:rPr>
        <w:t xml:space="preserve">CAPACITES </w:t>
      </w:r>
      <w:r w:rsidR="00712B48" w:rsidRPr="006E4A85">
        <w:rPr>
          <w:rFonts w:ascii="CP" w:hAnsi="CP"/>
          <w:b/>
          <w:color w:val="0000FF"/>
          <w:sz w:val="28"/>
          <w:szCs w:val="28"/>
        </w:rPr>
        <w:t xml:space="preserve">FINANCIERES </w:t>
      </w:r>
      <w:r w:rsidRPr="006E4A85">
        <w:rPr>
          <w:rFonts w:ascii="CP" w:hAnsi="CP"/>
          <w:b/>
          <w:color w:val="0000FF"/>
          <w:sz w:val="28"/>
          <w:szCs w:val="28"/>
        </w:rPr>
        <w:t xml:space="preserve">TECHNIQUES ET </w:t>
      </w:r>
      <w:r w:rsidR="00712B48" w:rsidRPr="006E4A85">
        <w:rPr>
          <w:rFonts w:ascii="CP" w:hAnsi="CP"/>
          <w:b/>
          <w:color w:val="0000FF"/>
          <w:sz w:val="28"/>
          <w:szCs w:val="28"/>
        </w:rPr>
        <w:t>PROFESSIONNELLES</w:t>
      </w:r>
    </w:p>
    <w:p w14:paraId="68637484" w14:textId="77777777" w:rsidR="005C57BE" w:rsidRPr="006E4A85" w:rsidRDefault="005C57BE">
      <w:pPr>
        <w:jc w:val="center"/>
        <w:rPr>
          <w:rFonts w:ascii="CP" w:hAnsi="CP"/>
          <w:b/>
          <w:sz w:val="28"/>
          <w:szCs w:val="28"/>
        </w:rPr>
      </w:pPr>
    </w:p>
    <w:p w14:paraId="4A79CABD" w14:textId="77777777" w:rsidR="00024199" w:rsidRPr="006E4A85" w:rsidRDefault="00024199" w:rsidP="00024199">
      <w:pPr>
        <w:pStyle w:val="Titre2"/>
        <w:rPr>
          <w:rFonts w:ascii="CP" w:hAnsi="CP"/>
          <w:caps/>
          <w:sz w:val="28"/>
          <w:szCs w:val="28"/>
        </w:rPr>
      </w:pPr>
      <w:r w:rsidRPr="006E4A85">
        <w:rPr>
          <w:rFonts w:ascii="CP" w:hAnsi="CP"/>
          <w:i/>
          <w:caps/>
          <w:sz w:val="28"/>
          <w:szCs w:val="28"/>
        </w:rPr>
        <w:t>Renseignement à fournir OBLIGATOIREMENT PAR LE CANDIDAT</w:t>
      </w:r>
    </w:p>
    <w:p w14:paraId="3D6385E2" w14:textId="7AB1A7FF" w:rsidR="00024199" w:rsidRPr="006E4A85" w:rsidRDefault="00024199" w:rsidP="00024199">
      <w:pPr>
        <w:jc w:val="center"/>
        <w:rPr>
          <w:rFonts w:ascii="CP" w:hAnsi="CP"/>
          <w:b/>
          <w:caps/>
          <w:sz w:val="28"/>
          <w:szCs w:val="28"/>
        </w:rPr>
      </w:pPr>
      <w:r w:rsidRPr="006E4A85">
        <w:rPr>
          <w:rFonts w:ascii="CP" w:hAnsi="CP"/>
          <w:b/>
          <w:i/>
          <w:caps/>
          <w:sz w:val="28"/>
          <w:szCs w:val="28"/>
        </w:rPr>
        <w:t>ET à INSéRER DANS LE DOSSIER DE CANDIDATURE</w:t>
      </w:r>
    </w:p>
    <w:p w14:paraId="2E14050C" w14:textId="77777777" w:rsidR="00024199" w:rsidRPr="006E4A85" w:rsidRDefault="00024199">
      <w:pPr>
        <w:jc w:val="center"/>
        <w:rPr>
          <w:rFonts w:ascii="CP" w:hAnsi="CP"/>
          <w:b/>
          <w:sz w:val="20"/>
        </w:rPr>
      </w:pPr>
    </w:p>
    <w:p w14:paraId="51125DF2" w14:textId="1EFE8FA3" w:rsidR="006E4A85" w:rsidRDefault="006E4A85">
      <w:pPr>
        <w:rPr>
          <w:rFonts w:ascii="CP" w:hAnsi="CP"/>
          <w:b/>
          <w:sz w:val="20"/>
        </w:rPr>
      </w:pPr>
      <w:r>
        <w:rPr>
          <w:rFonts w:ascii="CP" w:hAnsi="CP"/>
          <w:b/>
          <w:sz w:val="20"/>
        </w:rPr>
        <w:br w:type="page"/>
      </w:r>
    </w:p>
    <w:p w14:paraId="62B065C3" w14:textId="77777777" w:rsidR="00810451" w:rsidRPr="006E4A85" w:rsidRDefault="00810451" w:rsidP="00810451">
      <w:pPr>
        <w:jc w:val="both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2800"/>
        <w:gridCol w:w="3365"/>
      </w:tblGrid>
      <w:tr w:rsidR="00810451" w:rsidRPr="006E4A85" w14:paraId="22A8282D" w14:textId="77777777" w:rsidTr="00C27F0A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14:paraId="243CD344" w14:textId="77777777" w:rsidR="00810451" w:rsidRPr="006E4A85" w:rsidRDefault="00810451" w:rsidP="00C27F0A">
            <w:pPr>
              <w:jc w:val="center"/>
              <w:rPr>
                <w:rFonts w:ascii="CP" w:hAnsi="CP"/>
                <w:b/>
                <w:sz w:val="26"/>
                <w:szCs w:val="26"/>
              </w:rPr>
            </w:pPr>
          </w:p>
          <w:p w14:paraId="4C81A0FC" w14:textId="19F5A8F8" w:rsidR="00810451" w:rsidRPr="006E4A85" w:rsidRDefault="00810451" w:rsidP="006E4A85">
            <w:pPr>
              <w:rPr>
                <w:rFonts w:ascii="CP" w:hAnsi="CP"/>
                <w:b/>
                <w:sz w:val="26"/>
                <w:szCs w:val="26"/>
              </w:rPr>
            </w:pPr>
            <w:r w:rsidRPr="006E4A85">
              <w:rPr>
                <w:rFonts w:ascii="CP" w:hAnsi="CP"/>
                <w:b/>
                <w:sz w:val="26"/>
                <w:szCs w:val="26"/>
              </w:rPr>
              <w:t>Identification du candidat</w:t>
            </w:r>
          </w:p>
          <w:p w14:paraId="2409AFC0" w14:textId="77777777" w:rsidR="00810451" w:rsidRPr="006E4A85" w:rsidRDefault="00810451" w:rsidP="00C27F0A">
            <w:pPr>
              <w:jc w:val="center"/>
              <w:rPr>
                <w:rFonts w:ascii="CP" w:hAnsi="CP"/>
                <w:b/>
                <w:sz w:val="26"/>
                <w:szCs w:val="26"/>
              </w:rPr>
            </w:pPr>
          </w:p>
        </w:tc>
      </w:tr>
      <w:tr w:rsidR="00810451" w:rsidRPr="006E4A85" w14:paraId="6701A45D" w14:textId="77777777" w:rsidTr="00C27F0A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vAlign w:val="center"/>
          </w:tcPr>
          <w:p w14:paraId="281A0E81" w14:textId="77777777" w:rsidR="00810451" w:rsidRPr="006E4A85" w:rsidRDefault="00810451" w:rsidP="00C27F0A">
            <w:pPr>
              <w:ind w:left="275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Raison sociale ou Nom </w:t>
            </w:r>
            <w:r w:rsidRPr="006E4A85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vAlign w:val="center"/>
          </w:tcPr>
          <w:p w14:paraId="0AAB41A2" w14:textId="77777777" w:rsidR="00810451" w:rsidRPr="006E4A85" w:rsidRDefault="00810451" w:rsidP="00C27F0A">
            <w:pPr>
              <w:rPr>
                <w:rFonts w:ascii="CP" w:hAnsi="CP"/>
              </w:rPr>
            </w:pPr>
          </w:p>
        </w:tc>
      </w:tr>
      <w:tr w:rsidR="00810451" w:rsidRPr="006E4A85" w14:paraId="5256087B" w14:textId="77777777" w:rsidTr="00C27F0A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</w:tcPr>
          <w:p w14:paraId="450B6CAF" w14:textId="77777777" w:rsidR="00810451" w:rsidRPr="006E4A85" w:rsidRDefault="00810451" w:rsidP="00C27F0A">
            <w:pPr>
              <w:ind w:left="275"/>
              <w:jc w:val="both"/>
              <w:rPr>
                <w:rFonts w:ascii="CP" w:hAnsi="CP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</w:tcPr>
          <w:p w14:paraId="62555ACD" w14:textId="77777777" w:rsidR="00810451" w:rsidRPr="006E4A85" w:rsidRDefault="00810451" w:rsidP="00C27F0A">
            <w:pPr>
              <w:jc w:val="both"/>
              <w:rPr>
                <w:rFonts w:ascii="CP" w:hAnsi="CP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</w:tcPr>
          <w:p w14:paraId="7F895385" w14:textId="77777777" w:rsidR="00810451" w:rsidRPr="006E4A85" w:rsidRDefault="00810451" w:rsidP="00C27F0A">
            <w:pPr>
              <w:jc w:val="both"/>
              <w:rPr>
                <w:rFonts w:ascii="CP" w:hAnsi="CP"/>
              </w:rPr>
            </w:pPr>
          </w:p>
        </w:tc>
      </w:tr>
      <w:tr w:rsidR="00810451" w:rsidRPr="006E4A85" w14:paraId="5BB275CE" w14:textId="77777777" w:rsidTr="00C27F0A">
        <w:trPr>
          <w:trHeight w:val="737"/>
          <w:jc w:val="center"/>
        </w:trPr>
        <w:tc>
          <w:tcPr>
            <w:tcW w:w="2941" w:type="dxa"/>
            <w:vAlign w:val="center"/>
          </w:tcPr>
          <w:p w14:paraId="49903791" w14:textId="77777777" w:rsidR="00810451" w:rsidRPr="006E4A85" w:rsidRDefault="00810451" w:rsidP="00C27F0A">
            <w:pPr>
              <w:ind w:left="275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Adresse </w:t>
            </w:r>
            <w:r w:rsidRPr="006E4A85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vAlign w:val="center"/>
          </w:tcPr>
          <w:p w14:paraId="3CB08A32" w14:textId="77777777" w:rsidR="00810451" w:rsidRPr="006E4A85" w:rsidRDefault="00810451" w:rsidP="00C27F0A">
            <w:pPr>
              <w:rPr>
                <w:rFonts w:ascii="CP" w:hAnsi="CP"/>
              </w:rPr>
            </w:pPr>
          </w:p>
        </w:tc>
      </w:tr>
      <w:tr w:rsidR="00810451" w:rsidRPr="006E4A85" w14:paraId="0560EAC9" w14:textId="77777777" w:rsidTr="00C27F0A">
        <w:trPr>
          <w:trHeight w:val="737"/>
          <w:jc w:val="center"/>
        </w:trPr>
        <w:tc>
          <w:tcPr>
            <w:tcW w:w="9286" w:type="dxa"/>
            <w:gridSpan w:val="3"/>
            <w:vAlign w:val="center"/>
          </w:tcPr>
          <w:p w14:paraId="685E5146" w14:textId="2A4CA642" w:rsidR="00810451" w:rsidRPr="006E4A85" w:rsidRDefault="00810451" w:rsidP="006E4A85">
            <w:pPr>
              <w:jc w:val="both"/>
              <w:rPr>
                <w:rFonts w:ascii="CP" w:hAnsi="CP"/>
                <w:i/>
              </w:rPr>
            </w:pPr>
            <w:r w:rsidRPr="006E4A85">
              <w:rPr>
                <w:rFonts w:ascii="CP" w:hAnsi="CP"/>
                <w:b/>
              </w:rPr>
              <w:t>Candidat au marché de</w:t>
            </w:r>
            <w:r w:rsidRPr="006E4A85">
              <w:rPr>
                <w:rFonts w:ascii="CP" w:hAnsi="CP"/>
              </w:rPr>
              <w:t xml:space="preserve"> </w:t>
            </w:r>
            <w:r w:rsidR="006E4A85" w:rsidRPr="006E4A85">
              <w:rPr>
                <w:rFonts w:ascii="CP" w:hAnsi="CP"/>
                <w:b/>
                <w:color w:val="0000FF"/>
              </w:rPr>
              <w:t>prestations de services de logistique d’œuvres d’art et prestations associées dans le cadre de leur déménagement vers le site de réserves externes du Centre Pompidou</w:t>
            </w:r>
            <w:r w:rsidR="006E4A85" w:rsidRPr="006E4A85" w:rsidDel="009E13A6">
              <w:rPr>
                <w:rFonts w:ascii="CP" w:hAnsi="CP"/>
                <w:b/>
                <w:color w:val="0000FF"/>
              </w:rPr>
              <w:t xml:space="preserve"> </w:t>
            </w:r>
            <w:r w:rsidR="006E4A85" w:rsidRPr="006E4A85">
              <w:rPr>
                <w:rFonts w:ascii="CP" w:hAnsi="CP"/>
                <w:b/>
                <w:color w:val="0000FF"/>
              </w:rPr>
              <w:t xml:space="preserve">francilien </w:t>
            </w:r>
            <w:r w:rsidR="006E4A85">
              <w:rPr>
                <w:rFonts w:ascii="CP" w:hAnsi="CP"/>
                <w:b/>
                <w:color w:val="0000FF"/>
              </w:rPr>
              <w:t>à</w:t>
            </w:r>
            <w:r w:rsidR="006E4A85" w:rsidRPr="006E4A85">
              <w:rPr>
                <w:rFonts w:ascii="CP" w:hAnsi="CP"/>
                <w:b/>
                <w:color w:val="0000FF"/>
              </w:rPr>
              <w:t xml:space="preserve"> Massy </w:t>
            </w:r>
          </w:p>
        </w:tc>
      </w:tr>
    </w:tbl>
    <w:p w14:paraId="721BDA43" w14:textId="77777777" w:rsidR="00810451" w:rsidRPr="006E4A85" w:rsidRDefault="00810451" w:rsidP="00810451">
      <w:pPr>
        <w:rPr>
          <w:rFonts w:ascii="CP" w:hAnsi="CP"/>
        </w:rPr>
      </w:pPr>
    </w:p>
    <w:p w14:paraId="319133DA" w14:textId="77777777" w:rsidR="00810451" w:rsidRPr="006E4A85" w:rsidRDefault="00810451" w:rsidP="00810451">
      <w:pPr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810451" w:rsidRPr="006E4A85" w14:paraId="655F9990" w14:textId="77777777" w:rsidTr="00C27F0A">
        <w:trPr>
          <w:trHeight w:val="331"/>
          <w:jc w:val="center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2A7F013F" w14:textId="77777777" w:rsidR="00810451" w:rsidRPr="006E4A85" w:rsidRDefault="00810451" w:rsidP="00C27F0A">
            <w:pPr>
              <w:jc w:val="center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Coordonnées de la personne pouvant être contactée chez le candidat en cas de besoin</w:t>
            </w:r>
          </w:p>
        </w:tc>
      </w:tr>
      <w:tr w:rsidR="00810451" w:rsidRPr="006E4A85" w14:paraId="130B9BEA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1F9314B0" w14:textId="77777777" w:rsidR="00810451" w:rsidRPr="006E4A85" w:rsidRDefault="00810451" w:rsidP="00C27F0A">
            <w:pPr>
              <w:ind w:left="275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Nom et prénom :</w:t>
            </w:r>
          </w:p>
        </w:tc>
        <w:tc>
          <w:tcPr>
            <w:tcW w:w="6345" w:type="dxa"/>
            <w:vAlign w:val="center"/>
          </w:tcPr>
          <w:p w14:paraId="688D6293" w14:textId="77777777" w:rsidR="00810451" w:rsidRPr="006E4A85" w:rsidRDefault="00810451" w:rsidP="00C27F0A">
            <w:pPr>
              <w:rPr>
                <w:rFonts w:ascii="CP" w:hAnsi="CP"/>
              </w:rPr>
            </w:pPr>
          </w:p>
        </w:tc>
      </w:tr>
      <w:tr w:rsidR="00810451" w:rsidRPr="006E4A85" w14:paraId="47C1AC38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3F6912CF" w14:textId="77777777" w:rsidR="00810451" w:rsidRPr="006E4A85" w:rsidRDefault="00810451" w:rsidP="00C27F0A">
            <w:pPr>
              <w:ind w:left="275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Qualité :</w:t>
            </w:r>
          </w:p>
        </w:tc>
        <w:tc>
          <w:tcPr>
            <w:tcW w:w="6345" w:type="dxa"/>
            <w:vAlign w:val="center"/>
          </w:tcPr>
          <w:p w14:paraId="3D036EE2" w14:textId="77777777" w:rsidR="00810451" w:rsidRPr="006E4A85" w:rsidRDefault="00810451" w:rsidP="00C27F0A">
            <w:pPr>
              <w:rPr>
                <w:rFonts w:ascii="CP" w:hAnsi="CP"/>
              </w:rPr>
            </w:pPr>
          </w:p>
        </w:tc>
      </w:tr>
      <w:tr w:rsidR="00810451" w:rsidRPr="006E4A85" w14:paraId="6AA1B4CB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6BF8AB32" w14:textId="77777777" w:rsidR="00810451" w:rsidRPr="006E4A85" w:rsidRDefault="00810451" w:rsidP="00C27F0A">
            <w:pPr>
              <w:ind w:left="275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Tél :</w:t>
            </w:r>
          </w:p>
        </w:tc>
        <w:tc>
          <w:tcPr>
            <w:tcW w:w="6345" w:type="dxa"/>
            <w:vAlign w:val="center"/>
          </w:tcPr>
          <w:p w14:paraId="3DCC889D" w14:textId="77777777" w:rsidR="00810451" w:rsidRPr="006E4A85" w:rsidRDefault="00810451" w:rsidP="00C27F0A">
            <w:pPr>
              <w:rPr>
                <w:rFonts w:ascii="CP" w:hAnsi="CP"/>
              </w:rPr>
            </w:pPr>
          </w:p>
        </w:tc>
      </w:tr>
      <w:tr w:rsidR="00810451" w:rsidRPr="006E4A85" w14:paraId="6D0131A2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58A1ADB4" w14:textId="77777777" w:rsidR="00810451" w:rsidRPr="006E4A85" w:rsidRDefault="00810451" w:rsidP="00C27F0A">
            <w:pPr>
              <w:ind w:left="275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Fax :</w:t>
            </w:r>
          </w:p>
        </w:tc>
        <w:tc>
          <w:tcPr>
            <w:tcW w:w="6345" w:type="dxa"/>
            <w:vAlign w:val="center"/>
          </w:tcPr>
          <w:p w14:paraId="4D91CA0D" w14:textId="77777777" w:rsidR="00810451" w:rsidRPr="006E4A85" w:rsidRDefault="00810451" w:rsidP="00C27F0A">
            <w:pPr>
              <w:rPr>
                <w:rFonts w:ascii="CP" w:hAnsi="CP"/>
              </w:rPr>
            </w:pPr>
          </w:p>
        </w:tc>
      </w:tr>
      <w:tr w:rsidR="00810451" w:rsidRPr="006E4A85" w14:paraId="0B7F5C9A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61D9F6AE" w14:textId="77777777" w:rsidR="00810451" w:rsidRPr="006E4A85" w:rsidRDefault="00810451" w:rsidP="00C27F0A">
            <w:pPr>
              <w:ind w:left="275"/>
              <w:rPr>
                <w:rFonts w:ascii="CP" w:hAnsi="CP"/>
                <w:b/>
              </w:rPr>
            </w:pPr>
            <w:r w:rsidRPr="006E4A85">
              <w:rPr>
                <w:rFonts w:ascii="CP" w:hAnsi="CP"/>
                <w:b/>
              </w:rPr>
              <w:t>Courriel :</w:t>
            </w:r>
          </w:p>
        </w:tc>
        <w:tc>
          <w:tcPr>
            <w:tcW w:w="6345" w:type="dxa"/>
            <w:vAlign w:val="center"/>
          </w:tcPr>
          <w:p w14:paraId="01D96188" w14:textId="77777777" w:rsidR="00810451" w:rsidRPr="006E4A85" w:rsidRDefault="00810451" w:rsidP="00C27F0A">
            <w:pPr>
              <w:rPr>
                <w:rFonts w:ascii="CP" w:hAnsi="CP"/>
              </w:rPr>
            </w:pPr>
          </w:p>
        </w:tc>
      </w:tr>
    </w:tbl>
    <w:p w14:paraId="30102A49" w14:textId="77777777" w:rsidR="00810451" w:rsidRPr="006E4A85" w:rsidRDefault="00810451" w:rsidP="00810451">
      <w:pPr>
        <w:jc w:val="both"/>
        <w:rPr>
          <w:rFonts w:ascii="CP" w:hAnsi="CP"/>
        </w:rPr>
      </w:pPr>
    </w:p>
    <w:p w14:paraId="7732EEAD" w14:textId="77777777" w:rsidR="002A7E9D" w:rsidRPr="006E4A85" w:rsidRDefault="002A7E9D" w:rsidP="002A7E9D">
      <w:pPr>
        <w:ind w:left="284"/>
        <w:rPr>
          <w:rFonts w:ascii="CP" w:hAnsi="CP"/>
        </w:rPr>
      </w:pPr>
    </w:p>
    <w:p w14:paraId="77FB4E54" w14:textId="77777777" w:rsidR="00024199" w:rsidRPr="006E4A85" w:rsidRDefault="002A7E9D" w:rsidP="002A7E9D">
      <w:pPr>
        <w:ind w:left="284"/>
        <w:rPr>
          <w:rFonts w:ascii="CP" w:hAnsi="CP"/>
          <w:b/>
          <w:sz w:val="20"/>
        </w:rPr>
      </w:pPr>
      <w:r w:rsidRPr="006E4A85">
        <w:rPr>
          <w:rFonts w:ascii="CP" w:hAnsi="CP"/>
        </w:rPr>
        <w:br w:type="page"/>
      </w:r>
    </w:p>
    <w:p w14:paraId="7EF8EF43" w14:textId="5992E97F" w:rsidR="005C57BE" w:rsidRPr="006E4A85" w:rsidRDefault="005C57BE" w:rsidP="006E4A85">
      <w:pPr>
        <w:pStyle w:val="Titre2"/>
        <w:numPr>
          <w:ilvl w:val="0"/>
          <w:numId w:val="7"/>
        </w:numPr>
        <w:jc w:val="both"/>
        <w:rPr>
          <w:rFonts w:ascii="CP" w:hAnsi="CP"/>
          <w:i/>
          <w:caps/>
          <w:color w:val="0000FF"/>
          <w:sz w:val="24"/>
        </w:rPr>
      </w:pPr>
      <w:r w:rsidRPr="006E4A85">
        <w:rPr>
          <w:rFonts w:ascii="CP" w:hAnsi="CP"/>
          <w:caps/>
          <w:color w:val="0000FF"/>
          <w:sz w:val="28"/>
        </w:rPr>
        <w:lastRenderedPageBreak/>
        <w:t xml:space="preserve">Présentation des chiffres d’affaires des </w:t>
      </w:r>
      <w:r w:rsidR="00067431" w:rsidRPr="006E4A85">
        <w:rPr>
          <w:rFonts w:ascii="CP" w:hAnsi="CP"/>
          <w:caps/>
          <w:color w:val="0000FF"/>
          <w:sz w:val="28"/>
        </w:rPr>
        <w:t>3</w:t>
      </w:r>
      <w:r w:rsidRPr="006E4A85">
        <w:rPr>
          <w:rFonts w:ascii="CP" w:hAnsi="CP"/>
          <w:caps/>
          <w:color w:val="0000FF"/>
          <w:sz w:val="28"/>
        </w:rPr>
        <w:t xml:space="preserve"> derniers exercices </w:t>
      </w:r>
    </w:p>
    <w:p w14:paraId="2EFFDC32" w14:textId="77777777" w:rsidR="005C57BE" w:rsidRPr="006E4A85" w:rsidRDefault="005C57BE">
      <w:pPr>
        <w:pStyle w:val="Titre2"/>
        <w:rPr>
          <w:rFonts w:ascii="CP" w:hAnsi="CP"/>
          <w:i/>
          <w:caps/>
          <w:sz w:val="24"/>
        </w:rPr>
      </w:pPr>
    </w:p>
    <w:p w14:paraId="28AF3193" w14:textId="77777777" w:rsidR="005C57BE" w:rsidRPr="006E4A85" w:rsidRDefault="005C57BE">
      <w:pPr>
        <w:jc w:val="center"/>
        <w:rPr>
          <w:rFonts w:ascii="CP" w:hAnsi="CP"/>
          <w:i/>
        </w:rPr>
      </w:pPr>
    </w:p>
    <w:p w14:paraId="640D8BD9" w14:textId="74149DD3" w:rsidR="005C57BE" w:rsidRDefault="005C57BE">
      <w:pPr>
        <w:jc w:val="both"/>
        <w:rPr>
          <w:rFonts w:ascii="CP" w:hAnsi="CP"/>
          <w:b/>
          <w:i/>
        </w:rPr>
      </w:pPr>
      <w:r w:rsidRPr="006E4A85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55F7AF0C" w14:textId="77777777" w:rsidR="006E4A85" w:rsidRPr="006E4A85" w:rsidRDefault="006E4A85">
      <w:pPr>
        <w:jc w:val="both"/>
        <w:rPr>
          <w:rFonts w:ascii="CP" w:hAnsi="CP"/>
          <w:b/>
          <w:i/>
        </w:rPr>
      </w:pPr>
    </w:p>
    <w:p w14:paraId="7A1746D0" w14:textId="4A42B2E3" w:rsidR="00D31CB2" w:rsidRPr="006E4A85" w:rsidRDefault="00D31CB2">
      <w:pPr>
        <w:jc w:val="both"/>
        <w:rPr>
          <w:rFonts w:ascii="CP" w:hAnsi="CP"/>
          <w:b/>
          <w:i/>
          <w:color w:val="FF0000"/>
        </w:rPr>
      </w:pPr>
      <w:r w:rsidRPr="006E4A85">
        <w:rPr>
          <w:rFonts w:ascii="CP" w:hAnsi="CP"/>
          <w:b/>
          <w:i/>
          <w:color w:val="FF0000"/>
        </w:rPr>
        <w:t xml:space="preserve">Le Centre Pompidou exige que les opérateurs économiques aient réalisé, lors des trois dernières années, un chiffre d’affaires minimum annuel de </w:t>
      </w:r>
      <w:r w:rsidR="001442A8" w:rsidRPr="006E4A85">
        <w:rPr>
          <w:rFonts w:ascii="CP" w:hAnsi="CP"/>
          <w:b/>
          <w:i/>
          <w:color w:val="FF0000"/>
        </w:rPr>
        <w:t>4</w:t>
      </w:r>
      <w:r w:rsidRPr="006E4A85">
        <w:rPr>
          <w:rFonts w:ascii="CP" w:hAnsi="CP"/>
          <w:b/>
          <w:i/>
          <w:color w:val="FF0000"/>
        </w:rPr>
        <w:t xml:space="preserve">00 000€ pour chaque lot. </w:t>
      </w:r>
    </w:p>
    <w:p w14:paraId="76BAED8E" w14:textId="77777777" w:rsidR="005C57BE" w:rsidRPr="006E4A85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5C57BE" w:rsidRPr="006E4A85" w14:paraId="43558A00" w14:textId="77777777" w:rsidTr="00C27F0A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3845BC" w14:textId="77777777" w:rsidR="005C57BE" w:rsidRPr="006E4A85" w:rsidRDefault="00712B48">
            <w:pPr>
              <w:spacing w:before="120" w:after="120"/>
              <w:jc w:val="center"/>
              <w:rPr>
                <w:rFonts w:ascii="CP" w:hAnsi="CP"/>
                <w:b/>
                <w:bCs/>
              </w:rPr>
            </w:pPr>
            <w:r w:rsidRPr="006E4A85">
              <w:rPr>
                <w:rFonts w:ascii="CP" w:hAnsi="CP"/>
                <w:b/>
                <w:bCs/>
              </w:rPr>
              <w:t>3</w:t>
            </w:r>
            <w:r w:rsidR="005C57BE" w:rsidRPr="006E4A85">
              <w:rPr>
                <w:rFonts w:ascii="CP" w:hAnsi="CP"/>
                <w:b/>
                <w:bCs/>
              </w:rPr>
              <w:t xml:space="preserve">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D845E5" w14:textId="77777777" w:rsidR="005C57BE" w:rsidRPr="006E4A85" w:rsidRDefault="005C57BE">
            <w:pPr>
              <w:jc w:val="center"/>
              <w:rPr>
                <w:rFonts w:ascii="CP" w:hAnsi="CP"/>
                <w:b/>
                <w:bCs/>
              </w:rPr>
            </w:pPr>
            <w:r w:rsidRPr="006E4A85">
              <w:rPr>
                <w:rFonts w:ascii="CP" w:hAnsi="CP"/>
                <w:b/>
                <w:bCs/>
              </w:rPr>
              <w:t xml:space="preserve">Chiffre d’affaires global HT </w:t>
            </w:r>
            <w:r w:rsidRPr="006E4A85">
              <w:rPr>
                <w:rFonts w:ascii="CP" w:hAnsi="CP"/>
                <w:b/>
                <w:bCs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E1AC4" w14:textId="77777777" w:rsidR="005C57BE" w:rsidRPr="006E4A85" w:rsidRDefault="005C57BE">
            <w:pPr>
              <w:jc w:val="center"/>
              <w:rPr>
                <w:rFonts w:ascii="CP" w:hAnsi="CP"/>
                <w:b/>
                <w:bCs/>
              </w:rPr>
            </w:pPr>
            <w:r w:rsidRPr="006E4A85">
              <w:rPr>
                <w:rFonts w:ascii="CP" w:hAnsi="CP"/>
                <w:b/>
                <w:bCs/>
              </w:rPr>
              <w:t xml:space="preserve">Chiffre d’affaires </w:t>
            </w:r>
            <w:r w:rsidR="00712B48" w:rsidRPr="006E4A85">
              <w:rPr>
                <w:rFonts w:ascii="CP" w:hAnsi="CP"/>
                <w:b/>
                <w:bCs/>
              </w:rPr>
              <w:t xml:space="preserve">HT </w:t>
            </w:r>
            <w:r w:rsidRPr="006E4A85">
              <w:rPr>
                <w:rFonts w:ascii="CP" w:hAnsi="CP"/>
                <w:b/>
                <w:bCs/>
              </w:rPr>
              <w:t xml:space="preserve">spécifique au domaine d’activité du marché </w:t>
            </w:r>
            <w:r w:rsidRPr="006E4A85">
              <w:rPr>
                <w:rFonts w:ascii="CP" w:hAnsi="CP"/>
                <w:b/>
                <w:bCs/>
              </w:rPr>
              <w:br/>
              <w:t>en euros</w:t>
            </w:r>
          </w:p>
        </w:tc>
      </w:tr>
      <w:tr w:rsidR="005C57BE" w:rsidRPr="006E4A85" w14:paraId="71982072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FB3" w14:textId="77777777" w:rsidR="005C57BE" w:rsidRPr="006E4A85" w:rsidRDefault="005C57BE">
            <w:pPr>
              <w:spacing w:before="120" w:after="120"/>
              <w:rPr>
                <w:rFonts w:ascii="CP" w:hAnsi="CP"/>
              </w:rPr>
            </w:pPr>
            <w:r w:rsidRPr="006E4A85">
              <w:rPr>
                <w:rFonts w:ascii="CP" w:hAnsi="CP"/>
              </w:rPr>
              <w:t>Exercice du………………………………….</w:t>
            </w:r>
          </w:p>
          <w:p w14:paraId="50478DBA" w14:textId="77777777" w:rsidR="005C57BE" w:rsidRPr="006E4A85" w:rsidRDefault="00712B48" w:rsidP="0035658C">
            <w:pPr>
              <w:spacing w:before="120" w:after="120"/>
              <w:rPr>
                <w:rFonts w:ascii="CP" w:hAnsi="CP"/>
              </w:rPr>
            </w:pPr>
            <w:r w:rsidRPr="006E4A85">
              <w:rPr>
                <w:rFonts w:ascii="CP" w:hAnsi="C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0165" w14:textId="77777777" w:rsidR="005C57BE" w:rsidRPr="006E4A85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F4" w14:textId="77777777" w:rsidR="005C57BE" w:rsidRPr="006E4A85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5C57BE" w:rsidRPr="006E4A85" w14:paraId="1E7BF988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834" w14:textId="77777777" w:rsidR="005C57BE" w:rsidRPr="006E4A85" w:rsidRDefault="005C57BE">
            <w:pPr>
              <w:spacing w:before="120" w:after="120"/>
              <w:rPr>
                <w:rFonts w:ascii="CP" w:hAnsi="CP"/>
              </w:rPr>
            </w:pPr>
            <w:r w:rsidRPr="006E4A85">
              <w:rPr>
                <w:rFonts w:ascii="CP" w:hAnsi="CP"/>
              </w:rPr>
              <w:t>Exercice du………………………………….</w:t>
            </w:r>
          </w:p>
          <w:p w14:paraId="4A3EB738" w14:textId="77777777" w:rsidR="005C57BE" w:rsidRPr="006E4A85" w:rsidRDefault="00712B48" w:rsidP="0035658C">
            <w:pPr>
              <w:spacing w:before="120" w:after="120"/>
              <w:rPr>
                <w:rFonts w:ascii="CP" w:hAnsi="CP"/>
              </w:rPr>
            </w:pPr>
            <w:r w:rsidRPr="006E4A85">
              <w:rPr>
                <w:rFonts w:ascii="CP" w:hAnsi="C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C193" w14:textId="77777777" w:rsidR="005C57BE" w:rsidRPr="006E4A85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0343" w14:textId="77777777" w:rsidR="005C57BE" w:rsidRPr="006E4A85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5C57BE" w:rsidRPr="006E4A85" w14:paraId="511386A6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83B" w14:textId="77777777" w:rsidR="005C57BE" w:rsidRPr="006E4A85" w:rsidRDefault="005C57BE">
            <w:pPr>
              <w:spacing w:before="120" w:after="120"/>
              <w:rPr>
                <w:rFonts w:ascii="CP" w:hAnsi="CP"/>
              </w:rPr>
            </w:pPr>
            <w:r w:rsidRPr="006E4A85">
              <w:rPr>
                <w:rFonts w:ascii="CP" w:hAnsi="CP"/>
              </w:rPr>
              <w:t>Exercice du………………………………….</w:t>
            </w:r>
          </w:p>
          <w:p w14:paraId="20E2A066" w14:textId="77777777" w:rsidR="005C57BE" w:rsidRPr="006E4A85" w:rsidRDefault="00712B48" w:rsidP="0035658C">
            <w:pPr>
              <w:spacing w:before="120" w:after="120"/>
              <w:rPr>
                <w:rFonts w:ascii="CP" w:hAnsi="CP"/>
              </w:rPr>
            </w:pPr>
            <w:r w:rsidRPr="006E4A85">
              <w:rPr>
                <w:rFonts w:ascii="CP" w:hAnsi="C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2F0A" w14:textId="77777777" w:rsidR="005C57BE" w:rsidRPr="006E4A85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F23" w14:textId="77777777" w:rsidR="005C57BE" w:rsidRPr="006E4A85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75216C56" w14:textId="77777777" w:rsidR="00FA3085" w:rsidRPr="006E4A85" w:rsidRDefault="00FA3085" w:rsidP="00EB6DB3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3083E4F8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7AC9C7D7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7C71B20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4971E2A4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3D15267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3E9AD6B3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7DF49537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37A546E1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51C99C2C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49938124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F7F3EA4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08064D9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3070D55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BD6899A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16E4C22E" w14:textId="77777777" w:rsidR="003A41B0" w:rsidRPr="006E4A85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77D121D5" w14:textId="45DD5C7C" w:rsidR="003A41B0" w:rsidRPr="006E4A85" w:rsidRDefault="003A41B0" w:rsidP="006E4A85">
      <w:pPr>
        <w:pStyle w:val="Titre2"/>
        <w:numPr>
          <w:ilvl w:val="0"/>
          <w:numId w:val="7"/>
        </w:numPr>
        <w:jc w:val="both"/>
        <w:rPr>
          <w:rFonts w:ascii="CP" w:hAnsi="CP"/>
          <w:caps/>
          <w:color w:val="0000FF"/>
          <w:sz w:val="28"/>
        </w:rPr>
      </w:pPr>
      <w:r w:rsidRPr="006E4A85">
        <w:rPr>
          <w:rFonts w:ascii="CP" w:hAnsi="CP"/>
          <w:caps/>
          <w:color w:val="0000FF"/>
          <w:sz w:val="28"/>
        </w:rPr>
        <w:lastRenderedPageBreak/>
        <w:t xml:space="preserve">Les effectifs moyens du candidat et l’importance du personnel d’encadrement pour chacune des 3 dernières années </w:t>
      </w:r>
      <w:r w:rsidR="00D31CB2" w:rsidRPr="006E4A85">
        <w:rPr>
          <w:rFonts w:ascii="CP" w:hAnsi="CP"/>
          <w:caps/>
          <w:color w:val="0000FF"/>
          <w:sz w:val="28"/>
        </w:rPr>
        <w:t>(</w:t>
      </w:r>
      <w:r w:rsidR="00FB3116" w:rsidRPr="006E4A85">
        <w:rPr>
          <w:rFonts w:ascii="CP" w:hAnsi="CP"/>
          <w:caps/>
          <w:color w:val="0000FF"/>
          <w:sz w:val="28"/>
        </w:rPr>
        <w:t>en précisant notamment la qualification du personnel (coordinateurs, chefs d’équipe, manutentionnaires, emballeurs, chauffeurs, etc.))</w:t>
      </w:r>
    </w:p>
    <w:p w14:paraId="1E461DE0" w14:textId="10D5DECD" w:rsidR="00FA3085" w:rsidRPr="006E4A85" w:rsidRDefault="00FA3085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2F4CCF5" w14:textId="77777777" w:rsidR="00D239DC" w:rsidRPr="006E4A85" w:rsidRDefault="00D239DC" w:rsidP="00D239DC">
      <w:pPr>
        <w:pStyle w:val="En-tte"/>
        <w:tabs>
          <w:tab w:val="clear" w:pos="4536"/>
          <w:tab w:val="clear" w:pos="9072"/>
        </w:tabs>
        <w:rPr>
          <w:rFonts w:ascii="CP" w:hAnsi="CP"/>
          <w:b/>
          <w:caps/>
          <w:u w:val="single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4C13AA" w:rsidRPr="006E4A85" w14:paraId="21D5A425" w14:textId="77777777" w:rsidTr="00ED00E4">
        <w:tc>
          <w:tcPr>
            <w:tcW w:w="9782" w:type="dxa"/>
          </w:tcPr>
          <w:p w14:paraId="105D285B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0E1E56B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52B1791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134082A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42A2213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F6A259F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631FBD5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697079F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B0C58AC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3B28657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2D898DD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A6D2749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888DC90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58226E8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1B344C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7B23348" w14:textId="36748C09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02D1840" w14:textId="4D082711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CCF8C85" w14:textId="514E9FE2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0588B93" w14:textId="6FEF6482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DEFD4D3" w14:textId="04C47766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025483E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A662BBF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CA90904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BCBB4FE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0EB6C9C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9287C7D" w14:textId="77777777" w:rsidR="004C13AA" w:rsidRPr="006E4A85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BC3FFC9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E77B94C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283F7F8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56D0F0A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27F51D9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4885A26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EE84CED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3243172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330707E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2A04F9D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CCA1C87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FC9E65A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6E1DA72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3D8B3B7" w14:textId="77777777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2B26B92" w14:textId="01862F7E" w:rsidR="003A41B0" w:rsidRPr="006E4A85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</w:tc>
      </w:tr>
    </w:tbl>
    <w:p w14:paraId="5CC638F2" w14:textId="0D6C0E13" w:rsidR="00FB3116" w:rsidRPr="006E4A85" w:rsidRDefault="00FB3116" w:rsidP="006E4A85">
      <w:pPr>
        <w:pStyle w:val="Titre2"/>
        <w:numPr>
          <w:ilvl w:val="0"/>
          <w:numId w:val="7"/>
        </w:numPr>
        <w:jc w:val="both"/>
        <w:rPr>
          <w:rFonts w:ascii="CP" w:hAnsi="CP"/>
          <w:caps/>
          <w:color w:val="0000FF"/>
          <w:sz w:val="28"/>
        </w:rPr>
      </w:pPr>
      <w:r w:rsidRPr="006E4A85">
        <w:rPr>
          <w:rFonts w:ascii="CP" w:hAnsi="CP"/>
          <w:caps/>
          <w:color w:val="0000FF"/>
          <w:sz w:val="28"/>
        </w:rPr>
        <w:lastRenderedPageBreak/>
        <w:t>lA PRESENTATION DES AGRements professionnels en cours de valid</w:t>
      </w:r>
      <w:r w:rsidR="00D67C90" w:rsidRPr="006E4A85">
        <w:rPr>
          <w:rFonts w:ascii="CP" w:hAnsi="CP"/>
          <w:caps/>
          <w:color w:val="0000FF"/>
          <w:sz w:val="28"/>
        </w:rPr>
        <w:t>it</w:t>
      </w:r>
      <w:r w:rsidRPr="006E4A85">
        <w:rPr>
          <w:rFonts w:ascii="CP" w:hAnsi="CP"/>
          <w:caps/>
          <w:color w:val="0000FF"/>
          <w:sz w:val="28"/>
        </w:rPr>
        <w:t xml:space="preserve">é avec la production de la copie de tous les certificats nécessaires à l‘exercice de la profession dont notamment : </w:t>
      </w:r>
    </w:p>
    <w:p w14:paraId="688824DD" w14:textId="5C8663AA" w:rsidR="00FB3116" w:rsidRPr="006E4A85" w:rsidRDefault="00FB3116" w:rsidP="00FB3116">
      <w:pPr>
        <w:pStyle w:val="Paragraphedeliste"/>
        <w:numPr>
          <w:ilvl w:val="0"/>
          <w:numId w:val="6"/>
        </w:numPr>
        <w:rPr>
          <w:rFonts w:ascii="CP" w:hAnsi="CP"/>
        </w:rPr>
      </w:pPr>
      <w:r w:rsidRPr="006E4A85">
        <w:rPr>
          <w:rFonts w:ascii="CP" w:hAnsi="CP"/>
        </w:rPr>
        <w:t xml:space="preserve">Certificat d’inscription au registre des commissionnaires de transport, </w:t>
      </w:r>
    </w:p>
    <w:p w14:paraId="2AAA67F8" w14:textId="0C6D036E" w:rsidR="00FB3116" w:rsidRPr="006E4A85" w:rsidRDefault="00FB3116" w:rsidP="00FB3116">
      <w:pPr>
        <w:pStyle w:val="Paragraphedeliste"/>
        <w:numPr>
          <w:ilvl w:val="0"/>
          <w:numId w:val="6"/>
        </w:numPr>
        <w:rPr>
          <w:rFonts w:ascii="CP" w:hAnsi="CP"/>
        </w:rPr>
      </w:pPr>
      <w:r w:rsidRPr="006E4A85">
        <w:rPr>
          <w:rFonts w:ascii="CP" w:hAnsi="CP"/>
        </w:rPr>
        <w:t xml:space="preserve">Attestation de la capacité à l’exercice de transporteur public routier de marchandises ou de loueurs de véhicules professionnels, </w:t>
      </w:r>
    </w:p>
    <w:p w14:paraId="3B8380D8" w14:textId="62E4B234" w:rsidR="00FB3116" w:rsidRPr="006E4A85" w:rsidRDefault="00FB3116" w:rsidP="00FB3116">
      <w:pPr>
        <w:pStyle w:val="Paragraphedeliste"/>
        <w:numPr>
          <w:ilvl w:val="0"/>
          <w:numId w:val="6"/>
        </w:numPr>
        <w:rPr>
          <w:rFonts w:ascii="CP" w:hAnsi="CP"/>
        </w:rPr>
      </w:pPr>
      <w:r w:rsidRPr="006E4A85">
        <w:rPr>
          <w:rFonts w:ascii="CP" w:hAnsi="CP"/>
        </w:rPr>
        <w:t>Habilitation phytosanitaire à la norme IMP 15</w:t>
      </w:r>
    </w:p>
    <w:p w14:paraId="3EF2ABA5" w14:textId="77777777" w:rsidR="00FB3116" w:rsidRPr="006E4A85" w:rsidRDefault="00FB3116" w:rsidP="00FB3116">
      <w:pPr>
        <w:pStyle w:val="En-tte"/>
        <w:tabs>
          <w:tab w:val="clear" w:pos="4536"/>
          <w:tab w:val="clear" w:pos="9072"/>
        </w:tabs>
        <w:rPr>
          <w:rFonts w:ascii="CP" w:hAnsi="CP"/>
          <w:b/>
          <w:caps/>
          <w:u w:val="single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FB3116" w:rsidRPr="006E4A85" w14:paraId="51CCB279" w14:textId="77777777" w:rsidTr="00403B27">
        <w:tc>
          <w:tcPr>
            <w:tcW w:w="9782" w:type="dxa"/>
          </w:tcPr>
          <w:p w14:paraId="7EAFB63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5EEAE61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0A49AE1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C9A6EF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B9F5DDB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BE084E2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F56A25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99F1EC7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86C881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6ADC55A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378F63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28AAB1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CD28F0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4C53104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BF658DE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4BC249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0D3F2C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E15417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07D3A2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F2D2A9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2C7815A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ABA30C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3ED853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A1CDA7D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FF6ADC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5755FE5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2EC9B4D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A0E9AE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D59B07D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4D48F12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98148FA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FD99BCE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A3AE06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FC00D4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5CA8E2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6BC1F7A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A102C5C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982C99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97CB5F2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05CC3B5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</w:tc>
      </w:tr>
    </w:tbl>
    <w:p w14:paraId="1BB01764" w14:textId="0F70D7A4" w:rsidR="00FB3116" w:rsidRPr="006E4A85" w:rsidRDefault="00FB3116" w:rsidP="006E4A85">
      <w:pPr>
        <w:pStyle w:val="Titre2"/>
        <w:numPr>
          <w:ilvl w:val="0"/>
          <w:numId w:val="7"/>
        </w:numPr>
        <w:jc w:val="both"/>
        <w:rPr>
          <w:rFonts w:ascii="CP" w:hAnsi="CP"/>
          <w:caps/>
          <w:color w:val="0000FF"/>
          <w:sz w:val="28"/>
        </w:rPr>
      </w:pPr>
      <w:r w:rsidRPr="006E4A85">
        <w:rPr>
          <w:rFonts w:ascii="CP" w:hAnsi="CP"/>
          <w:caps/>
          <w:color w:val="0000FF"/>
          <w:sz w:val="28"/>
        </w:rPr>
        <w:lastRenderedPageBreak/>
        <w:t xml:space="preserve">lA PRESENTATION DES moyens techniques du candidat dont notammenT : </w:t>
      </w:r>
    </w:p>
    <w:p w14:paraId="4D7E2421" w14:textId="3B51426C" w:rsidR="00FB3116" w:rsidRPr="006E4A85" w:rsidRDefault="00FB3116" w:rsidP="00FB3116">
      <w:pPr>
        <w:pStyle w:val="Paragraphedeliste"/>
        <w:numPr>
          <w:ilvl w:val="0"/>
          <w:numId w:val="6"/>
        </w:numPr>
        <w:rPr>
          <w:rFonts w:ascii="CP" w:hAnsi="CP"/>
        </w:rPr>
      </w:pPr>
      <w:r w:rsidRPr="006E4A85">
        <w:rPr>
          <w:rFonts w:ascii="CP" w:hAnsi="CP"/>
        </w:rPr>
        <w:t xml:space="preserve">Les véhicules (nombre, capacités, précisions sur les véhicules climatisés…), </w:t>
      </w:r>
    </w:p>
    <w:p w14:paraId="7B3CE6CB" w14:textId="200A2690" w:rsidR="00FB3116" w:rsidRPr="006E4A85" w:rsidRDefault="00FB3116" w:rsidP="00FB3116">
      <w:pPr>
        <w:pStyle w:val="Paragraphedeliste"/>
        <w:numPr>
          <w:ilvl w:val="0"/>
          <w:numId w:val="6"/>
        </w:numPr>
        <w:rPr>
          <w:rFonts w:ascii="CP" w:hAnsi="CP"/>
        </w:rPr>
      </w:pPr>
      <w:r w:rsidRPr="006E4A85">
        <w:rPr>
          <w:rFonts w:ascii="CP" w:hAnsi="CP"/>
        </w:rPr>
        <w:t xml:space="preserve">Les équipements pour la fabrication des conditionnements et caisses, </w:t>
      </w:r>
    </w:p>
    <w:p w14:paraId="6A6EEDA8" w14:textId="2B9A6ABA" w:rsidR="00FB3116" w:rsidRPr="006E4A85" w:rsidRDefault="00FB3116" w:rsidP="00FB3116">
      <w:pPr>
        <w:pStyle w:val="Paragraphedeliste"/>
        <w:numPr>
          <w:ilvl w:val="0"/>
          <w:numId w:val="6"/>
        </w:numPr>
        <w:rPr>
          <w:rFonts w:ascii="CP" w:hAnsi="CP"/>
        </w:rPr>
      </w:pPr>
      <w:r w:rsidRPr="006E4A85">
        <w:rPr>
          <w:rFonts w:ascii="CP" w:hAnsi="CP"/>
        </w:rPr>
        <w:t xml:space="preserve">Les matériels de manutention et de levage. </w:t>
      </w:r>
    </w:p>
    <w:p w14:paraId="3CA0463C" w14:textId="77777777" w:rsidR="00FB3116" w:rsidRPr="006E4A85" w:rsidRDefault="00FB3116" w:rsidP="00FB3116">
      <w:pPr>
        <w:pStyle w:val="En-tte"/>
        <w:tabs>
          <w:tab w:val="clear" w:pos="4536"/>
          <w:tab w:val="clear" w:pos="9072"/>
        </w:tabs>
        <w:rPr>
          <w:rFonts w:ascii="CP" w:hAnsi="CP"/>
          <w:b/>
          <w:caps/>
          <w:u w:val="single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FB3116" w:rsidRPr="006E4A85" w14:paraId="3E47C679" w14:textId="77777777" w:rsidTr="00403B27">
        <w:tc>
          <w:tcPr>
            <w:tcW w:w="9782" w:type="dxa"/>
          </w:tcPr>
          <w:p w14:paraId="6BB33D77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649FDFB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FA17AD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0F2A98E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85F7472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02F44F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9634BB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15BD311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ABD0020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FBABA5F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98C93F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15798C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FE4AB6D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2915DF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CDF59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153722F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9501DC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928D85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E4BEC54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1B6112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0BCFFAE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DA9690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72E77C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CB5BF0C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36EFA37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381D510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6D7B2C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BF2991F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4E8F469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7F511D2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FB98F8A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CC46A57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63050D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69A1BA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1239D73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E5C1F11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F20A44C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24BB84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E925E6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45FEBE8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EE9E6CC" w14:textId="77777777" w:rsidR="00FB3116" w:rsidRPr="006E4A85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</w:tc>
      </w:tr>
    </w:tbl>
    <w:p w14:paraId="6295E9CB" w14:textId="77777777" w:rsidR="00FB3116" w:rsidRPr="006E4A85" w:rsidRDefault="00FB3116" w:rsidP="00FB3116">
      <w:pPr>
        <w:pStyle w:val="En-tte"/>
        <w:tabs>
          <w:tab w:val="clear" w:pos="4536"/>
          <w:tab w:val="clear" w:pos="9072"/>
        </w:tabs>
        <w:rPr>
          <w:rFonts w:ascii="CP" w:hAnsi="CP"/>
          <w:u w:val="single"/>
        </w:rPr>
      </w:pPr>
      <w:r w:rsidRPr="006E4A85">
        <w:rPr>
          <w:rFonts w:ascii="CP" w:hAnsi="CP"/>
          <w:u w:val="single"/>
        </w:rPr>
        <w:br w:type="page"/>
      </w:r>
    </w:p>
    <w:p w14:paraId="14B68FB0" w14:textId="7A956D26" w:rsidR="00FB3116" w:rsidRPr="006E4A85" w:rsidRDefault="00FB3116" w:rsidP="00595AB9">
      <w:pPr>
        <w:rPr>
          <w:rFonts w:ascii="CP" w:hAnsi="CP"/>
        </w:rPr>
        <w:sectPr w:rsidR="00FB3116" w:rsidRPr="006E4A85" w:rsidSect="0084428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10D84BF7" w14:textId="39D74021" w:rsidR="00A86CAA" w:rsidRDefault="00FB3116" w:rsidP="006E4A85">
      <w:pPr>
        <w:pStyle w:val="Titre2"/>
        <w:numPr>
          <w:ilvl w:val="0"/>
          <w:numId w:val="7"/>
        </w:numPr>
        <w:jc w:val="both"/>
        <w:rPr>
          <w:rFonts w:ascii="CP" w:hAnsi="CP"/>
          <w:caps/>
          <w:color w:val="0000FF"/>
          <w:sz w:val="28"/>
        </w:rPr>
      </w:pPr>
      <w:r w:rsidRPr="006E4A85">
        <w:rPr>
          <w:rFonts w:ascii="CP" w:hAnsi="CP"/>
          <w:caps/>
          <w:color w:val="0000FF"/>
          <w:sz w:val="28"/>
        </w:rPr>
        <w:lastRenderedPageBreak/>
        <w:t>Les renseignements relatifs à trois (3) références significatives et pertinentes de prestations de logistiques d’œuvres d’art, en lien avec les prestations objet du marché, et réalisées au cours des cinq (5) dernières années</w:t>
      </w:r>
    </w:p>
    <w:p w14:paraId="0A354CFD" w14:textId="77777777" w:rsidR="006E4A85" w:rsidRPr="006E4A85" w:rsidRDefault="006E4A85" w:rsidP="006E4A85"/>
    <w:p w14:paraId="54E70E1C" w14:textId="77777777" w:rsidR="004C13AA" w:rsidRPr="006E4A85" w:rsidRDefault="004C13AA" w:rsidP="00595AB9">
      <w:pPr>
        <w:pStyle w:val="Corpsdetexte2"/>
        <w:rPr>
          <w:rFonts w:ascii="CP" w:hAnsi="CP"/>
          <w:b w:val="0"/>
          <w:i w:val="0"/>
          <w:sz w:val="10"/>
          <w:szCs w:val="10"/>
        </w:rPr>
      </w:pPr>
    </w:p>
    <w:tbl>
      <w:tblPr>
        <w:tblW w:w="15165" w:type="dxa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8236"/>
        <w:gridCol w:w="2188"/>
        <w:gridCol w:w="3099"/>
      </w:tblGrid>
      <w:tr w:rsidR="00AE2F96" w:rsidRPr="006E4A85" w14:paraId="53877A78" w14:textId="77777777" w:rsidTr="00C27F0A">
        <w:trPr>
          <w:trHeight w:val="977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15232C" w14:textId="77777777" w:rsidR="00AE2F96" w:rsidRPr="006E4A85" w:rsidRDefault="00AE2F96" w:rsidP="00740E50">
            <w:pPr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6E4A85">
              <w:rPr>
                <w:rFonts w:ascii="CP" w:hAnsi="CP"/>
                <w:b/>
                <w:bCs/>
                <w:sz w:val="20"/>
                <w:szCs w:val="20"/>
              </w:rPr>
              <w:t>Date d’exécution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F32CCC" w14:textId="685BB9B0" w:rsidR="00AE2F96" w:rsidRPr="006E4A85" w:rsidRDefault="003414CD" w:rsidP="00FC340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6E4A85">
              <w:rPr>
                <w:rFonts w:ascii="CP" w:hAnsi="CP"/>
                <w:b/>
                <w:bCs/>
              </w:rPr>
              <w:t xml:space="preserve">Renseignements relatifs </w:t>
            </w:r>
            <w:r w:rsidR="00674D2B" w:rsidRPr="006E4A85">
              <w:rPr>
                <w:rFonts w:ascii="CP" w:hAnsi="CP"/>
                <w:b/>
                <w:bCs/>
              </w:rPr>
              <w:t>aux trois références significatives et pertinentes en lien avec l’objet du marché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A5179" w14:textId="77777777" w:rsidR="00AE2F96" w:rsidRPr="006E4A85" w:rsidRDefault="00AE2F96" w:rsidP="00740E50">
            <w:pPr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6E4A85">
              <w:rPr>
                <w:rFonts w:ascii="CP" w:hAnsi="CP"/>
                <w:b/>
                <w:bCs/>
                <w:sz w:val="20"/>
                <w:szCs w:val="20"/>
              </w:rPr>
              <w:t>Montant en</w:t>
            </w:r>
            <w:r w:rsidRPr="006E4A85">
              <w:rPr>
                <w:rFonts w:ascii="CP" w:hAnsi="CP"/>
                <w:b/>
                <w:bCs/>
                <w:sz w:val="20"/>
                <w:szCs w:val="20"/>
              </w:rPr>
              <w:br/>
              <w:t>euros HT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E44DBF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6E4A85">
              <w:rPr>
                <w:rFonts w:ascii="CP" w:hAnsi="CP"/>
                <w:b/>
                <w:bCs/>
                <w:sz w:val="20"/>
                <w:szCs w:val="20"/>
              </w:rPr>
              <w:t>Destinataire public ou privé + contact</w:t>
            </w:r>
          </w:p>
        </w:tc>
      </w:tr>
      <w:tr w:rsidR="00AE2F96" w:rsidRPr="006E4A85" w14:paraId="0E5A7A16" w14:textId="77777777" w:rsidTr="00BA1392">
        <w:trPr>
          <w:trHeight w:val="1044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E98" w14:textId="77777777" w:rsidR="00AE2F96" w:rsidRPr="006E4A85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6E42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7FEEA6ED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0186C0D9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E3EE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E38D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7FAA5F24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4610D224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6E4A85" w14:paraId="1AF7914C" w14:textId="77777777" w:rsidTr="00BA1392">
        <w:trPr>
          <w:trHeight w:val="988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4AA6" w14:textId="77777777" w:rsidR="00AE2F96" w:rsidRPr="006E4A85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A608" w14:textId="77777777" w:rsidR="00AE2F96" w:rsidRPr="006E4A85" w:rsidRDefault="00AE2F96" w:rsidP="00BA1392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</w:rPr>
            </w:pPr>
          </w:p>
          <w:p w14:paraId="2994780B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3FCE107E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8B16" w14:textId="77777777" w:rsidR="00AE2F96" w:rsidRPr="006E4A85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B89C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01FE2EEA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0F5A6C40" w14:textId="77777777" w:rsidR="00AE2F96" w:rsidRPr="006E4A85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6E4A85" w:rsidRPr="006E4A85" w14:paraId="10F2FF65" w14:textId="77777777" w:rsidTr="00BA1392">
        <w:trPr>
          <w:trHeight w:val="1029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7906" w14:textId="77777777" w:rsidR="006E4A85" w:rsidRPr="006E4A85" w:rsidRDefault="006E4A85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7C1" w14:textId="77777777" w:rsidR="006E4A85" w:rsidRPr="006E4A85" w:rsidRDefault="006E4A85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229" w14:textId="77777777" w:rsidR="006E4A85" w:rsidRPr="006E4A85" w:rsidRDefault="006E4A85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C776" w14:textId="77777777" w:rsidR="006E4A85" w:rsidRPr="006E4A85" w:rsidRDefault="006E4A85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40C21352" w14:textId="77777777" w:rsidR="00024199" w:rsidRPr="006E4A85" w:rsidRDefault="00024199" w:rsidP="00854C65">
      <w:pPr>
        <w:tabs>
          <w:tab w:val="left" w:pos="1699"/>
        </w:tabs>
        <w:rPr>
          <w:rFonts w:ascii="CP" w:hAnsi="CP"/>
        </w:rPr>
      </w:pPr>
    </w:p>
    <w:sectPr w:rsidR="00024199" w:rsidRPr="006E4A85" w:rsidSect="0084428D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B8CEDE" w16cex:dateUtc="2026-03-04T16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4BC6E" w14:textId="77777777" w:rsidR="00284FB5" w:rsidRDefault="00284FB5">
      <w:r>
        <w:separator/>
      </w:r>
    </w:p>
  </w:endnote>
  <w:endnote w:type="continuationSeparator" w:id="0">
    <w:p w14:paraId="117ED9D5" w14:textId="77777777" w:rsidR="00284FB5" w:rsidRDefault="0028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Univers Condensed Light">
    <w:charset w:val="00"/>
    <w:family w:val="swiss"/>
    <w:pitch w:val="variable"/>
    <w:sig w:usb0="80000287" w:usb1="00000000" w:usb2="00000000" w:usb3="00000000" w:csb0="0000000F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33770" w14:textId="77777777" w:rsidR="00AD1BD5" w:rsidRDefault="00AD1BD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4F76A" w14:textId="77777777" w:rsidR="00C73930" w:rsidRDefault="00C73930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07809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07809">
      <w:rPr>
        <w:rStyle w:val="Numrodepage"/>
        <w:rFonts w:ascii="Arial Narrow" w:hAnsi="Arial Narrow"/>
        <w:noProof/>
        <w:sz w:val="20"/>
      </w:rPr>
      <w:t>4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0E795" w14:textId="77777777" w:rsidR="00C73930" w:rsidRPr="00C37284" w:rsidRDefault="00C73930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A07809">
      <w:rPr>
        <w:rStyle w:val="Numrodepage"/>
        <w:rFonts w:ascii="CGP" w:hAnsi="CGP"/>
        <w:noProof/>
        <w:sz w:val="20"/>
        <w:szCs w:val="20"/>
      </w:rPr>
      <w:t>4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A07809">
      <w:rPr>
        <w:rStyle w:val="Numrodepage"/>
        <w:rFonts w:ascii="CGP" w:hAnsi="CGP"/>
        <w:noProof/>
        <w:sz w:val="20"/>
        <w:szCs w:val="20"/>
      </w:rPr>
      <w:t>4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DC25C" w14:textId="77777777" w:rsidR="00284FB5" w:rsidRDefault="00284FB5">
      <w:r>
        <w:separator/>
      </w:r>
    </w:p>
  </w:footnote>
  <w:footnote w:type="continuationSeparator" w:id="0">
    <w:p w14:paraId="00907CB3" w14:textId="77777777" w:rsidR="00284FB5" w:rsidRDefault="00284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4B779" w14:textId="77777777" w:rsidR="00AD1BD5" w:rsidRDefault="00AD1B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4664" w14:textId="4831C1EF" w:rsidR="00C73930" w:rsidRPr="00AD1BD5" w:rsidRDefault="00AD1BD5" w:rsidP="00AD1BD5">
    <w:pPr>
      <w:pStyle w:val="En-tte"/>
      <w:jc w:val="center"/>
      <w:rPr>
        <w:rFonts w:ascii="CP" w:hAnsi="CP"/>
        <w:b/>
        <w:sz w:val="18"/>
        <w:szCs w:val="18"/>
      </w:rPr>
    </w:pPr>
    <w:r w:rsidRPr="006E4A85">
      <w:rPr>
        <w:rFonts w:ascii="CP" w:hAnsi="CP"/>
        <w:b/>
        <w:color w:val="FF0000"/>
        <w:sz w:val="18"/>
        <w:szCs w:val="18"/>
      </w:rPr>
      <w:t>26-CP08-0</w:t>
    </w:r>
    <w:r>
      <w:rPr>
        <w:rFonts w:ascii="CP" w:hAnsi="CP"/>
        <w:b/>
        <w:color w:val="FF0000"/>
        <w:sz w:val="18"/>
        <w:szCs w:val="18"/>
      </w:rPr>
      <w:t>86-087-088</w:t>
    </w:r>
    <w:r w:rsidRPr="006E4A85">
      <w:rPr>
        <w:rFonts w:ascii="CP" w:hAnsi="CP"/>
        <w:b/>
        <w:color w:val="FF0000"/>
        <w:sz w:val="18"/>
        <w:szCs w:val="18"/>
      </w:rPr>
      <w:t xml:space="preserve">-AC </w:t>
    </w:r>
    <w:r w:rsidRPr="006E4A85">
      <w:rPr>
        <w:rFonts w:ascii="CP" w:hAnsi="CP"/>
        <w:b/>
        <w:sz w:val="18"/>
        <w:szCs w:val="18"/>
      </w:rPr>
      <w:t>– Cadre de présentation de la candidature</w:t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6C0E7" w14:textId="1690474A" w:rsidR="006E4A85" w:rsidRPr="006E4A85" w:rsidRDefault="006E4A85" w:rsidP="006E4A85">
    <w:pPr>
      <w:pStyle w:val="En-tte"/>
      <w:jc w:val="center"/>
      <w:rPr>
        <w:rFonts w:ascii="CP" w:hAnsi="CP"/>
        <w:b/>
        <w:sz w:val="18"/>
        <w:szCs w:val="18"/>
      </w:rPr>
    </w:pPr>
    <w:r w:rsidRPr="006E4A85">
      <w:rPr>
        <w:rFonts w:ascii="CP" w:hAnsi="CP"/>
        <w:b/>
        <w:color w:val="FF0000"/>
        <w:sz w:val="18"/>
        <w:szCs w:val="18"/>
      </w:rPr>
      <w:t>26-CP08-0</w:t>
    </w:r>
    <w:r w:rsidR="00AD1BD5">
      <w:rPr>
        <w:rFonts w:ascii="CP" w:hAnsi="CP"/>
        <w:b/>
        <w:color w:val="FF0000"/>
        <w:sz w:val="18"/>
        <w:szCs w:val="18"/>
      </w:rPr>
      <w:t>86-087-088</w:t>
    </w:r>
    <w:r w:rsidRPr="006E4A85">
      <w:rPr>
        <w:rFonts w:ascii="CP" w:hAnsi="CP"/>
        <w:b/>
        <w:color w:val="FF0000"/>
        <w:sz w:val="18"/>
        <w:szCs w:val="18"/>
      </w:rPr>
      <w:t xml:space="preserve">-AC </w:t>
    </w:r>
    <w:r w:rsidRPr="006E4A85">
      <w:rPr>
        <w:rFonts w:ascii="CP" w:hAnsi="CP"/>
        <w:b/>
        <w:sz w:val="18"/>
        <w:szCs w:val="18"/>
      </w:rPr>
      <w:t>– Cadre de présentation de la candidature</w:t>
    </w:r>
  </w:p>
  <w:p w14:paraId="5319A793" w14:textId="5BA4DC2E" w:rsidR="00C73930" w:rsidRPr="00EF7D28" w:rsidRDefault="00C73930" w:rsidP="00D177FD">
    <w:pPr>
      <w:pStyle w:val="En-tte"/>
      <w:jc w:val="center"/>
      <w:rPr>
        <w:rFonts w:ascii="CGP" w:hAnsi="CGP"/>
        <w:b/>
        <w:bCs/>
        <w:color w:val="0000F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F7C20"/>
    <w:multiLevelType w:val="hybridMultilevel"/>
    <w:tmpl w:val="2C44AB42"/>
    <w:lvl w:ilvl="0" w:tplc="748466B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4" w15:restartNumberingAfterBreak="0">
    <w:nsid w:val="571D3BB1"/>
    <w:multiLevelType w:val="hybridMultilevel"/>
    <w:tmpl w:val="5F6E6F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63870"/>
    <w:multiLevelType w:val="hybridMultilevel"/>
    <w:tmpl w:val="5F0EFFB0"/>
    <w:lvl w:ilvl="0" w:tplc="69FEAE6E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22F47"/>
    <w:rsid w:val="00024199"/>
    <w:rsid w:val="00044D37"/>
    <w:rsid w:val="0005021C"/>
    <w:rsid w:val="00054A5D"/>
    <w:rsid w:val="00067431"/>
    <w:rsid w:val="00067C6D"/>
    <w:rsid w:val="0007040F"/>
    <w:rsid w:val="000A1950"/>
    <w:rsid w:val="000A488B"/>
    <w:rsid w:val="000B05D6"/>
    <w:rsid w:val="00121716"/>
    <w:rsid w:val="001442A8"/>
    <w:rsid w:val="001517E0"/>
    <w:rsid w:val="001705B1"/>
    <w:rsid w:val="00170867"/>
    <w:rsid w:val="00187D89"/>
    <w:rsid w:val="001B6E40"/>
    <w:rsid w:val="001C3F0A"/>
    <w:rsid w:val="001D55CA"/>
    <w:rsid w:val="00226A98"/>
    <w:rsid w:val="00230322"/>
    <w:rsid w:val="0024161B"/>
    <w:rsid w:val="002433B5"/>
    <w:rsid w:val="002655DD"/>
    <w:rsid w:val="00284FB5"/>
    <w:rsid w:val="0029315F"/>
    <w:rsid w:val="002A2335"/>
    <w:rsid w:val="002A45C7"/>
    <w:rsid w:val="002A7E9D"/>
    <w:rsid w:val="002B350B"/>
    <w:rsid w:val="002B6529"/>
    <w:rsid w:val="00302A91"/>
    <w:rsid w:val="00307997"/>
    <w:rsid w:val="00314D59"/>
    <w:rsid w:val="003151A3"/>
    <w:rsid w:val="0032430D"/>
    <w:rsid w:val="003414CD"/>
    <w:rsid w:val="0034510B"/>
    <w:rsid w:val="00350D2D"/>
    <w:rsid w:val="003511B0"/>
    <w:rsid w:val="00354BDB"/>
    <w:rsid w:val="0035658C"/>
    <w:rsid w:val="003A3AA6"/>
    <w:rsid w:val="003A41B0"/>
    <w:rsid w:val="003A4978"/>
    <w:rsid w:val="003C1363"/>
    <w:rsid w:val="003C6F6E"/>
    <w:rsid w:val="003E2679"/>
    <w:rsid w:val="003F1541"/>
    <w:rsid w:val="00401362"/>
    <w:rsid w:val="004328C5"/>
    <w:rsid w:val="00444E2E"/>
    <w:rsid w:val="00447903"/>
    <w:rsid w:val="00453BA4"/>
    <w:rsid w:val="00481149"/>
    <w:rsid w:val="0048464F"/>
    <w:rsid w:val="00490A80"/>
    <w:rsid w:val="004A5AB9"/>
    <w:rsid w:val="004A7D64"/>
    <w:rsid w:val="004B46CC"/>
    <w:rsid w:val="004C05B2"/>
    <w:rsid w:val="004C13AA"/>
    <w:rsid w:val="004C5120"/>
    <w:rsid w:val="004C75EF"/>
    <w:rsid w:val="004F1F7E"/>
    <w:rsid w:val="00507361"/>
    <w:rsid w:val="00516D33"/>
    <w:rsid w:val="00517DE3"/>
    <w:rsid w:val="00553BC0"/>
    <w:rsid w:val="00557980"/>
    <w:rsid w:val="005638A1"/>
    <w:rsid w:val="00572975"/>
    <w:rsid w:val="00590CB5"/>
    <w:rsid w:val="00595AB9"/>
    <w:rsid w:val="005A4E3D"/>
    <w:rsid w:val="005A5E3A"/>
    <w:rsid w:val="005B0108"/>
    <w:rsid w:val="005C57BE"/>
    <w:rsid w:val="005E4D2C"/>
    <w:rsid w:val="005F3A90"/>
    <w:rsid w:val="006103C8"/>
    <w:rsid w:val="0063176F"/>
    <w:rsid w:val="0063697F"/>
    <w:rsid w:val="006536FC"/>
    <w:rsid w:val="00656054"/>
    <w:rsid w:val="00672DDF"/>
    <w:rsid w:val="00674D2B"/>
    <w:rsid w:val="00687D99"/>
    <w:rsid w:val="006E4A85"/>
    <w:rsid w:val="006F1277"/>
    <w:rsid w:val="00710059"/>
    <w:rsid w:val="00712B48"/>
    <w:rsid w:val="00722D95"/>
    <w:rsid w:val="00740B34"/>
    <w:rsid w:val="00740E50"/>
    <w:rsid w:val="00787AB3"/>
    <w:rsid w:val="00797C0A"/>
    <w:rsid w:val="007C5AFF"/>
    <w:rsid w:val="007D1F97"/>
    <w:rsid w:val="007F2EC1"/>
    <w:rsid w:val="00810451"/>
    <w:rsid w:val="00835128"/>
    <w:rsid w:val="0084428D"/>
    <w:rsid w:val="0084665E"/>
    <w:rsid w:val="00854C65"/>
    <w:rsid w:val="008621C7"/>
    <w:rsid w:val="0086709D"/>
    <w:rsid w:val="008A5827"/>
    <w:rsid w:val="008B36C9"/>
    <w:rsid w:val="008B6E2C"/>
    <w:rsid w:val="008C5BDD"/>
    <w:rsid w:val="008C5DF9"/>
    <w:rsid w:val="008D60FA"/>
    <w:rsid w:val="008D7BE9"/>
    <w:rsid w:val="008F4E11"/>
    <w:rsid w:val="00901535"/>
    <w:rsid w:val="00917375"/>
    <w:rsid w:val="009365BF"/>
    <w:rsid w:val="00953D20"/>
    <w:rsid w:val="00955029"/>
    <w:rsid w:val="00966ED5"/>
    <w:rsid w:val="00994733"/>
    <w:rsid w:val="009E2D6D"/>
    <w:rsid w:val="009F1148"/>
    <w:rsid w:val="00A06035"/>
    <w:rsid w:val="00A07809"/>
    <w:rsid w:val="00A2569B"/>
    <w:rsid w:val="00A4782C"/>
    <w:rsid w:val="00A47CA4"/>
    <w:rsid w:val="00A7349A"/>
    <w:rsid w:val="00A81CCF"/>
    <w:rsid w:val="00A86CAA"/>
    <w:rsid w:val="00AA1BBE"/>
    <w:rsid w:val="00AA4C36"/>
    <w:rsid w:val="00AA7146"/>
    <w:rsid w:val="00AB1568"/>
    <w:rsid w:val="00AB18CF"/>
    <w:rsid w:val="00AB4DC3"/>
    <w:rsid w:val="00AC29A9"/>
    <w:rsid w:val="00AD1BD5"/>
    <w:rsid w:val="00AE2F96"/>
    <w:rsid w:val="00B14549"/>
    <w:rsid w:val="00B147D1"/>
    <w:rsid w:val="00B158CF"/>
    <w:rsid w:val="00B73F37"/>
    <w:rsid w:val="00B76B5C"/>
    <w:rsid w:val="00B83946"/>
    <w:rsid w:val="00B92E21"/>
    <w:rsid w:val="00BA1392"/>
    <w:rsid w:val="00BC19C5"/>
    <w:rsid w:val="00C002DC"/>
    <w:rsid w:val="00C22BBB"/>
    <w:rsid w:val="00C27F0A"/>
    <w:rsid w:val="00C31AB1"/>
    <w:rsid w:val="00C37284"/>
    <w:rsid w:val="00C50C36"/>
    <w:rsid w:val="00C67B72"/>
    <w:rsid w:val="00C73930"/>
    <w:rsid w:val="00CD7F0F"/>
    <w:rsid w:val="00CE7B66"/>
    <w:rsid w:val="00CF1A03"/>
    <w:rsid w:val="00CF78CC"/>
    <w:rsid w:val="00D155D6"/>
    <w:rsid w:val="00D177FD"/>
    <w:rsid w:val="00D239DC"/>
    <w:rsid w:val="00D31CB2"/>
    <w:rsid w:val="00D34643"/>
    <w:rsid w:val="00D57383"/>
    <w:rsid w:val="00D67C90"/>
    <w:rsid w:val="00D67E54"/>
    <w:rsid w:val="00D70237"/>
    <w:rsid w:val="00D908D2"/>
    <w:rsid w:val="00D955A8"/>
    <w:rsid w:val="00D958B0"/>
    <w:rsid w:val="00DA237C"/>
    <w:rsid w:val="00DC2611"/>
    <w:rsid w:val="00DC308D"/>
    <w:rsid w:val="00DE4AA2"/>
    <w:rsid w:val="00E07CEE"/>
    <w:rsid w:val="00E62B12"/>
    <w:rsid w:val="00E6702E"/>
    <w:rsid w:val="00E83272"/>
    <w:rsid w:val="00E837C0"/>
    <w:rsid w:val="00EB6DB3"/>
    <w:rsid w:val="00ED00E4"/>
    <w:rsid w:val="00EF71D6"/>
    <w:rsid w:val="00EF7D28"/>
    <w:rsid w:val="00F0580A"/>
    <w:rsid w:val="00F207CA"/>
    <w:rsid w:val="00F32288"/>
    <w:rsid w:val="00F423E7"/>
    <w:rsid w:val="00F426E6"/>
    <w:rsid w:val="00F657D1"/>
    <w:rsid w:val="00F66A70"/>
    <w:rsid w:val="00F725A6"/>
    <w:rsid w:val="00F76FCD"/>
    <w:rsid w:val="00F9025B"/>
    <w:rsid w:val="00F93778"/>
    <w:rsid w:val="00F97F74"/>
    <w:rsid w:val="00FA3085"/>
    <w:rsid w:val="00FB3116"/>
    <w:rsid w:val="00FB4487"/>
    <w:rsid w:val="00FB54B2"/>
    <w:rsid w:val="00FC3400"/>
    <w:rsid w:val="00FC6E69"/>
    <w:rsid w:val="00FE6F50"/>
    <w:rsid w:val="00FE7B90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1512AF"/>
  <w15:chartTrackingRefBased/>
  <w15:docId w15:val="{56985270-7F66-4071-9DC5-C33FE05E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semiHidden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D23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locked/>
    <w:rsid w:val="00EF7D28"/>
    <w:rPr>
      <w:rFonts w:ascii="Tahoma" w:hAnsi="Tahoma" w:cs="Tahoma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FB3116"/>
    <w:pPr>
      <w:ind w:left="720"/>
      <w:contextualSpacing/>
    </w:pPr>
  </w:style>
  <w:style w:type="paragraph" w:styleId="Rvision">
    <w:name w:val="Revision"/>
    <w:hidden/>
    <w:uiPriority w:val="99"/>
    <w:semiHidden/>
    <w:rsid w:val="00D67C90"/>
    <w:rPr>
      <w:rFonts w:ascii="Tahoma" w:hAnsi="Tahoma" w:cs="Tahoma"/>
      <w:sz w:val="22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350D2D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350D2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0" ma:contentTypeDescription="Ressource Documentaire pour les documents du site de service" ma:contentTypeScope="" ma:versionID="27e9dd84331d53ed94257afd456dc45f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a8bd3e9ff501df1dbc4f7d2d2fa0ba6e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62C40D-F1EF-47D4-A0EF-BB3A8FE2AE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25CD6-BAA2-4687-9266-9AB28A4B5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3BF881-6693-4C5D-9620-1FB9A4D538BA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438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BRAOUEZEC Philippe</cp:lastModifiedBy>
  <cp:revision>6</cp:revision>
  <cp:lastPrinted>2016-06-14T15:05:00Z</cp:lastPrinted>
  <dcterms:created xsi:type="dcterms:W3CDTF">2026-03-18T13:20:00Z</dcterms:created>
  <dcterms:modified xsi:type="dcterms:W3CDTF">2026-07-28T08:28:00Z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</Properties>
</file>